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77D" w:rsidRPr="00021741" w:rsidRDefault="00021741" w:rsidP="000217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90D0AF" wp14:editId="72A2B7A4">
            <wp:simplePos x="0" y="0"/>
            <wp:positionH relativeFrom="column">
              <wp:posOffset>7757160</wp:posOffset>
            </wp:positionH>
            <wp:positionV relativeFrom="paragraph">
              <wp:posOffset>174625</wp:posOffset>
            </wp:positionV>
            <wp:extent cx="1192790" cy="857250"/>
            <wp:effectExtent l="0" t="0" r="7620" b="0"/>
            <wp:wrapNone/>
            <wp:docPr id="2" name="Рисунок 2" descr="https://kabar.kg/site/assets/files/35884/tpp_2017.73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bar.kg/site/assets/files/35884/tpp_2017.73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t="6914" r="17519" b="34601"/>
                    <a:stretch/>
                  </pic:blipFill>
                  <pic:spPr bwMode="auto">
                    <a:xfrm>
                      <a:off x="0" y="0"/>
                      <a:ext cx="11927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E7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87pt" o:ole="">
            <v:imagedata r:id="rId8" o:title="" croptop="14211f" cropbottom="34217f" cropleft="15369f" cropright="12179f"/>
          </v:shape>
          <o:OLEObject Type="Embed" ProgID="AcroExch.Document.11" ShapeID="_x0000_i1025" DrawAspect="Content" ObjectID="_1622963609" r:id="rId9"/>
        </w:object>
      </w:r>
    </w:p>
    <w:p w:rsidR="00CF277D" w:rsidRPr="008E5F5F" w:rsidRDefault="00CF277D" w:rsidP="00CF277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E5F5F">
        <w:rPr>
          <w:rFonts w:ascii="Times New Roman" w:hAnsi="Times New Roman" w:cs="Times New Roman"/>
          <w:b/>
          <w:sz w:val="72"/>
          <w:szCs w:val="72"/>
        </w:rPr>
        <w:t>П Р О Г Р А М М А</w:t>
      </w:r>
    </w:p>
    <w:p w:rsidR="00CF277D" w:rsidRPr="00D9423D" w:rsidRDefault="00CF277D" w:rsidP="00CF277D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9423D">
        <w:rPr>
          <w:rFonts w:ascii="Times New Roman" w:hAnsi="Times New Roman" w:cs="Times New Roman"/>
          <w:b/>
          <w:sz w:val="36"/>
          <w:szCs w:val="36"/>
          <w:u w:val="single"/>
        </w:rPr>
        <w:t>Международной универса</w:t>
      </w:r>
      <w:r w:rsidR="00021741">
        <w:rPr>
          <w:rFonts w:ascii="Times New Roman" w:hAnsi="Times New Roman" w:cs="Times New Roman"/>
          <w:b/>
          <w:sz w:val="36"/>
          <w:szCs w:val="36"/>
          <w:u w:val="single"/>
        </w:rPr>
        <w:t xml:space="preserve">льной </w:t>
      </w:r>
      <w:r w:rsidRPr="00D9423D">
        <w:rPr>
          <w:rFonts w:ascii="Times New Roman" w:hAnsi="Times New Roman" w:cs="Times New Roman"/>
          <w:b/>
          <w:sz w:val="36"/>
          <w:szCs w:val="36"/>
          <w:u w:val="single"/>
        </w:rPr>
        <w:t>выставки – ярма</w:t>
      </w:r>
      <w:r w:rsidR="00021741">
        <w:rPr>
          <w:rFonts w:ascii="Times New Roman" w:hAnsi="Times New Roman" w:cs="Times New Roman"/>
          <w:b/>
          <w:sz w:val="36"/>
          <w:szCs w:val="36"/>
          <w:u w:val="single"/>
        </w:rPr>
        <w:t>рки «ЮГ ЭКСПО</w:t>
      </w:r>
      <w:r w:rsidRPr="00D9423D">
        <w:rPr>
          <w:rFonts w:ascii="Times New Roman" w:hAnsi="Times New Roman" w:cs="Times New Roman"/>
          <w:b/>
          <w:sz w:val="36"/>
          <w:szCs w:val="36"/>
          <w:u w:val="single"/>
        </w:rPr>
        <w:t xml:space="preserve"> - 2019»</w:t>
      </w:r>
    </w:p>
    <w:p w:rsidR="00CF277D" w:rsidRDefault="00CF277D" w:rsidP="00CF277D">
      <w:pPr>
        <w:pStyle w:val="a3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lang w:eastAsia="ru-RU"/>
        </w:rPr>
      </w:pPr>
    </w:p>
    <w:p w:rsidR="00CF277D" w:rsidRPr="00431AA3" w:rsidRDefault="00CF277D" w:rsidP="00CF277D">
      <w:pPr>
        <w:pStyle w:val="a3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Место проведения: г. Ош., </w:t>
      </w:r>
      <w:r w:rsidR="004F2601">
        <w:rPr>
          <w:rFonts w:ascii="Times New Roman" w:hAnsi="Times New Roman" w:cs="Times New Roman"/>
          <w:b/>
          <w:sz w:val="26"/>
          <w:szCs w:val="26"/>
          <w:lang w:eastAsia="ru-RU"/>
        </w:rPr>
        <w:t>Торгов</w:t>
      </w:r>
      <w:r w:rsidR="00701B81">
        <w:rPr>
          <w:rFonts w:ascii="Times New Roman" w:hAnsi="Times New Roman" w:cs="Times New Roman"/>
          <w:b/>
          <w:sz w:val="26"/>
          <w:szCs w:val="26"/>
          <w:lang w:eastAsia="ru-RU"/>
        </w:rPr>
        <w:t>ый</w:t>
      </w:r>
      <w:r w:rsidR="004F260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Центр «Ош - Таатан».</w:t>
      </w:r>
      <w:r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CF277D" w:rsidRPr="00431AA3" w:rsidRDefault="00CF277D" w:rsidP="00CF277D">
      <w:pPr>
        <w:pStyle w:val="a3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Дата проведения: </w:t>
      </w:r>
      <w:r w:rsidR="00021741"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>10-12</w:t>
      </w:r>
      <w:r w:rsidR="001B7DDC"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сентябрь</w:t>
      </w:r>
      <w:r w:rsidRPr="00431AA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2019г.</w:t>
      </w:r>
    </w:p>
    <w:p w:rsidR="00BA5E6E" w:rsidRDefault="000C7ED3"/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1917"/>
        <w:gridCol w:w="63"/>
        <w:gridCol w:w="7513"/>
        <w:gridCol w:w="5103"/>
      </w:tblGrid>
      <w:tr w:rsidR="00CF277D" w:rsidRPr="00DB1C66" w:rsidTr="008367E7">
        <w:tc>
          <w:tcPr>
            <w:tcW w:w="1917" w:type="dxa"/>
          </w:tcPr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Время проведения мероприятий</w:t>
            </w:r>
          </w:p>
        </w:tc>
        <w:tc>
          <w:tcPr>
            <w:tcW w:w="7576" w:type="dxa"/>
            <w:gridSpan w:val="2"/>
          </w:tcPr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Наименование мероприятий</w:t>
            </w:r>
          </w:p>
        </w:tc>
        <w:tc>
          <w:tcPr>
            <w:tcW w:w="5103" w:type="dxa"/>
          </w:tcPr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Место проведения мероприятия</w:t>
            </w:r>
          </w:p>
        </w:tc>
      </w:tr>
      <w:tr w:rsidR="00CF277D" w:rsidRPr="00DB1C66" w:rsidTr="008367E7">
        <w:tc>
          <w:tcPr>
            <w:tcW w:w="14596" w:type="dxa"/>
            <w:gridSpan w:val="4"/>
          </w:tcPr>
          <w:p w:rsidR="00CF277D" w:rsidRPr="00DB1C66" w:rsidRDefault="00A63125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День первый </w:t>
            </w:r>
            <w:r w:rsidR="001B7DDC" w:rsidRPr="00DB1C66">
              <w:rPr>
                <w:rFonts w:ascii="Times New Roman" w:hAnsi="Times New Roman" w:cs="Times New Roman"/>
                <w:b/>
                <w:lang w:eastAsia="ru-RU"/>
              </w:rPr>
              <w:t>9 сентября</w:t>
            </w:r>
            <w:r w:rsidR="00CF277D" w:rsidRPr="00DB1C66">
              <w:rPr>
                <w:rFonts w:ascii="Times New Roman" w:hAnsi="Times New Roman" w:cs="Times New Roman"/>
                <w:b/>
                <w:lang w:eastAsia="ru-RU"/>
              </w:rPr>
              <w:t xml:space="preserve"> 2019 года</w:t>
            </w:r>
          </w:p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(заезд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официальных лиц, гостей, экспонентов и участников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</w:rPr>
              <w:t>Международной универсальной выставк</w:t>
            </w:r>
            <w:r w:rsidR="001B7DDC" w:rsidRPr="00DB1C66">
              <w:rPr>
                <w:rFonts w:ascii="Times New Roman" w:hAnsi="Times New Roman" w:cs="Times New Roman"/>
                <w:b/>
              </w:rPr>
              <w:t>и – ярмарки «ЮГ ЭКСПО</w:t>
            </w:r>
            <w:r w:rsidRPr="00DB1C66">
              <w:rPr>
                <w:rFonts w:ascii="Times New Roman" w:hAnsi="Times New Roman" w:cs="Times New Roman"/>
                <w:b/>
              </w:rPr>
              <w:t xml:space="preserve"> - 2019»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)</w:t>
            </w:r>
          </w:p>
          <w:p w:rsidR="00CF277D" w:rsidRPr="00DB1C66" w:rsidRDefault="00CF277D" w:rsidP="00BA5EF4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367E7" w:rsidRPr="00DB1C66" w:rsidTr="008367E7">
        <w:tc>
          <w:tcPr>
            <w:tcW w:w="1980" w:type="dxa"/>
            <w:gridSpan w:val="2"/>
            <w:vMerge w:val="restart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8:00 – 22:00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Встреча, переезд из аэропорта г. Ош, из КПП «Иркештам», из КПП «Баткен в г. Ош, размещение официальных лиц, гостей, экспонентов и участников выставки в гостиницах  г. Ош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Аэропорт г. Ош, КПП «Иркештам», КПП «Баткен, КПП «Достук» г. Ош, Гостиницы  г. Ош</w:t>
            </w:r>
          </w:p>
        </w:tc>
      </w:tr>
      <w:tr w:rsidR="008367E7" w:rsidRPr="00DB1C66" w:rsidTr="008367E7">
        <w:tc>
          <w:tcPr>
            <w:tcW w:w="1980" w:type="dxa"/>
            <w:gridSpan w:val="2"/>
            <w:vMerge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 Свободное время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г. Ош</w:t>
            </w:r>
          </w:p>
        </w:tc>
      </w:tr>
      <w:tr w:rsidR="008367E7" w:rsidRPr="00DB1C66" w:rsidTr="008367E7">
        <w:tc>
          <w:tcPr>
            <w:tcW w:w="14596" w:type="dxa"/>
            <w:gridSpan w:val="4"/>
          </w:tcPr>
          <w:p w:rsidR="008367E7" w:rsidRPr="00DB1C66" w:rsidRDefault="001B7DDC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День второй 10 сентября</w:t>
            </w:r>
            <w:r w:rsidR="008367E7" w:rsidRPr="00DB1C66">
              <w:rPr>
                <w:rFonts w:ascii="Times New Roman" w:hAnsi="Times New Roman" w:cs="Times New Roman"/>
                <w:b/>
                <w:lang w:eastAsia="ru-RU"/>
              </w:rPr>
              <w:t xml:space="preserve"> 2019 года </w:t>
            </w:r>
          </w:p>
          <w:p w:rsidR="008367E7" w:rsidRPr="00DB1C66" w:rsidRDefault="008367E7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(начало работы </w:t>
            </w:r>
            <w:r w:rsidRPr="00DB1C66">
              <w:rPr>
                <w:rFonts w:ascii="Times New Roman" w:hAnsi="Times New Roman" w:cs="Times New Roman"/>
                <w:b/>
              </w:rPr>
              <w:t>Международной универсальной выставк</w:t>
            </w:r>
            <w:r w:rsidR="001B7DDC" w:rsidRPr="00DB1C66">
              <w:rPr>
                <w:rFonts w:ascii="Times New Roman" w:hAnsi="Times New Roman" w:cs="Times New Roman"/>
                <w:b/>
              </w:rPr>
              <w:t xml:space="preserve">и – ярмарки «ЮГ </w:t>
            </w:r>
            <w:r w:rsidR="003D0974" w:rsidRPr="00DB1C66">
              <w:rPr>
                <w:rFonts w:ascii="Times New Roman" w:hAnsi="Times New Roman" w:cs="Times New Roman"/>
                <w:b/>
              </w:rPr>
              <w:t>ЭКСПО -</w:t>
            </w:r>
            <w:r w:rsidRPr="00DB1C66">
              <w:rPr>
                <w:rFonts w:ascii="Times New Roman" w:hAnsi="Times New Roman" w:cs="Times New Roman"/>
                <w:b/>
              </w:rPr>
              <w:t xml:space="preserve"> 2019»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)</w:t>
            </w:r>
          </w:p>
          <w:p w:rsidR="008367E7" w:rsidRPr="00DB1C66" w:rsidRDefault="008367E7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8:00 – 9:00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Завтрак, сбор в вестибюле гостиниц для выезда на «</w:t>
            </w:r>
            <w:r w:rsidR="001B7DDC" w:rsidRPr="00DB1C66">
              <w:rPr>
                <w:rFonts w:ascii="Times New Roman" w:hAnsi="Times New Roman" w:cs="Times New Roman"/>
              </w:rPr>
              <w:t>ЮГ ЭКСПО</w:t>
            </w:r>
            <w:r w:rsidRPr="00DB1C66">
              <w:rPr>
                <w:rFonts w:ascii="Times New Roman" w:hAnsi="Times New Roman" w:cs="Times New Roman"/>
              </w:rPr>
              <w:t xml:space="preserve"> - 2019</w:t>
            </w:r>
            <w:r w:rsidRPr="00DB1C66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Гостиницы г. Ош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9:00 – 9:30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Выезд из гостиниц к месту проведения «</w:t>
            </w:r>
            <w:r w:rsidR="001B7DDC" w:rsidRPr="00DB1C66">
              <w:rPr>
                <w:rFonts w:ascii="Times New Roman" w:hAnsi="Times New Roman" w:cs="Times New Roman"/>
              </w:rPr>
              <w:t xml:space="preserve">ЮГ ЭКСПО </w:t>
            </w:r>
            <w:r w:rsidRPr="00DB1C66">
              <w:rPr>
                <w:rFonts w:ascii="Times New Roman" w:hAnsi="Times New Roman" w:cs="Times New Roman"/>
              </w:rPr>
              <w:t xml:space="preserve"> - 2019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» </w:t>
            </w:r>
          </w:p>
        </w:tc>
        <w:tc>
          <w:tcPr>
            <w:tcW w:w="5103" w:type="dxa"/>
          </w:tcPr>
          <w:p w:rsidR="008367E7" w:rsidRPr="00DB1C66" w:rsidRDefault="004F2601" w:rsidP="00701B8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 Торгов</w:t>
            </w:r>
            <w:r w:rsidR="00701B81" w:rsidRPr="00DB1C66">
              <w:rPr>
                <w:rFonts w:ascii="Times New Roman" w:hAnsi="Times New Roman" w:cs="Times New Roman"/>
                <w:lang w:eastAsia="ru-RU"/>
              </w:rPr>
              <w:t>ый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Центр «Ош - Таатан»</w:t>
            </w:r>
          </w:p>
        </w:tc>
      </w:tr>
      <w:tr w:rsidR="004F2601" w:rsidRPr="00DB1C66" w:rsidTr="008367E7">
        <w:tc>
          <w:tcPr>
            <w:tcW w:w="1980" w:type="dxa"/>
            <w:gridSpan w:val="2"/>
          </w:tcPr>
          <w:p w:rsidR="004F2601" w:rsidRPr="00DB1C66" w:rsidRDefault="004F2601" w:rsidP="004F2601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9:00 – 10:00</w:t>
            </w:r>
          </w:p>
        </w:tc>
        <w:tc>
          <w:tcPr>
            <w:tcW w:w="7513" w:type="dxa"/>
          </w:tcPr>
          <w:p w:rsidR="004F2601" w:rsidRPr="00DB1C66" w:rsidRDefault="004F2601" w:rsidP="004F2601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Концертная программа на официальном открытии </w:t>
            </w:r>
            <w:r w:rsidRPr="00DB1C66">
              <w:rPr>
                <w:rFonts w:ascii="Times New Roman" w:hAnsi="Times New Roman" w:cs="Times New Roman"/>
              </w:rPr>
              <w:t xml:space="preserve">выставки – ярмарки  </w:t>
            </w:r>
            <w:r w:rsidRPr="00DB1C66">
              <w:rPr>
                <w:rFonts w:ascii="Times New Roman" w:hAnsi="Times New Roman" w:cs="Times New Roman"/>
                <w:lang w:eastAsia="ru-RU"/>
              </w:rPr>
              <w:t>«</w:t>
            </w:r>
            <w:r w:rsidRPr="00DB1C66">
              <w:rPr>
                <w:rFonts w:ascii="Times New Roman" w:hAnsi="Times New Roman" w:cs="Times New Roman"/>
              </w:rPr>
              <w:t>ЮГ ЭКСПО  - 2019</w:t>
            </w:r>
            <w:r w:rsidRPr="00DB1C66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  <w:tc>
          <w:tcPr>
            <w:tcW w:w="5103" w:type="dxa"/>
          </w:tcPr>
          <w:p w:rsidR="004F2601" w:rsidRPr="00DB1C66" w:rsidRDefault="004F2601" w:rsidP="004F260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Перед парадным входом  Торгового Центра «Ош - Таатан»</w:t>
            </w:r>
          </w:p>
        </w:tc>
      </w:tr>
      <w:tr w:rsidR="004F2601" w:rsidRPr="00DB1C66" w:rsidTr="008367E7">
        <w:tc>
          <w:tcPr>
            <w:tcW w:w="1980" w:type="dxa"/>
            <w:gridSpan w:val="2"/>
          </w:tcPr>
          <w:p w:rsidR="004F2601" w:rsidRPr="00DB1C66" w:rsidRDefault="004F2601" w:rsidP="004F2601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9:00 – 9:50</w:t>
            </w:r>
          </w:p>
        </w:tc>
        <w:tc>
          <w:tcPr>
            <w:tcW w:w="7513" w:type="dxa"/>
          </w:tcPr>
          <w:p w:rsidR="004F2601" w:rsidRPr="00DB1C66" w:rsidRDefault="004F2601" w:rsidP="004F2601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Регистрация участников </w:t>
            </w:r>
            <w:r w:rsidRPr="00DB1C66">
              <w:rPr>
                <w:rFonts w:ascii="Times New Roman" w:hAnsi="Times New Roman" w:cs="Times New Roman"/>
              </w:rPr>
              <w:t>выставки – ярмарки ЮГ ЭКСПО - 2019»</w:t>
            </w:r>
          </w:p>
        </w:tc>
        <w:tc>
          <w:tcPr>
            <w:tcW w:w="5103" w:type="dxa"/>
          </w:tcPr>
          <w:p w:rsidR="004F2601" w:rsidRPr="00DB1C66" w:rsidRDefault="004F2601" w:rsidP="004F260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  <w:vMerge w:val="restart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lastRenderedPageBreak/>
              <w:t>10:00 – 10:30</w:t>
            </w:r>
          </w:p>
        </w:tc>
        <w:tc>
          <w:tcPr>
            <w:tcW w:w="7513" w:type="dxa"/>
          </w:tcPr>
          <w:p w:rsidR="008367E7" w:rsidRPr="00DB1C66" w:rsidRDefault="008367E7" w:rsidP="001B7DD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Официальная церемония открытия </w:t>
            </w:r>
            <w:r w:rsidRPr="00DB1C66">
              <w:rPr>
                <w:rFonts w:ascii="Times New Roman" w:hAnsi="Times New Roman" w:cs="Times New Roman"/>
              </w:rPr>
              <w:t>Международной универсальной выставк</w:t>
            </w:r>
            <w:r w:rsidR="001B7DDC" w:rsidRPr="00DB1C66">
              <w:rPr>
                <w:rFonts w:ascii="Times New Roman" w:hAnsi="Times New Roman" w:cs="Times New Roman"/>
              </w:rPr>
              <w:t>и – ярмарки «ЮГ ЭКСПО</w:t>
            </w:r>
            <w:r w:rsidRPr="00DB1C66">
              <w:rPr>
                <w:rFonts w:ascii="Times New Roman" w:hAnsi="Times New Roman" w:cs="Times New Roman"/>
              </w:rPr>
              <w:t xml:space="preserve"> - 2019»</w:t>
            </w:r>
            <w:r w:rsidRPr="00DB1C66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</w:tc>
        <w:tc>
          <w:tcPr>
            <w:tcW w:w="5103" w:type="dxa"/>
            <w:vMerge w:val="restart"/>
          </w:tcPr>
          <w:p w:rsidR="008367E7" w:rsidRPr="00DB1C66" w:rsidRDefault="004F2601" w:rsidP="004F260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Перед парадным входом 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  <w:vMerge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b/>
                <w:lang w:val="ky-KG"/>
              </w:rPr>
            </w:pPr>
            <w:r w:rsidRPr="00DB1C66">
              <w:rPr>
                <w:rFonts w:ascii="Times New Roman" w:hAnsi="Times New Roman" w:cs="Times New Roman"/>
                <w:b/>
                <w:lang w:val="ky-KG" w:eastAsia="ru-RU"/>
              </w:rPr>
              <w:t xml:space="preserve">-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Государственный гимн Кыргызской Республики</w:t>
            </w:r>
          </w:p>
        </w:tc>
        <w:tc>
          <w:tcPr>
            <w:tcW w:w="5103" w:type="dxa"/>
            <w:vMerge/>
          </w:tcPr>
          <w:p w:rsidR="008367E7" w:rsidRPr="00DB1C66" w:rsidRDefault="008367E7" w:rsidP="00FA6D02">
            <w:pPr>
              <w:rPr>
                <w:rFonts w:ascii="Times New Roman" w:hAnsi="Times New Roman" w:cs="Times New Roman"/>
              </w:rPr>
            </w:pPr>
          </w:p>
        </w:tc>
      </w:tr>
      <w:tr w:rsidR="008367E7" w:rsidRPr="00DB1C66" w:rsidTr="008367E7">
        <w:trPr>
          <w:trHeight w:val="359"/>
        </w:trPr>
        <w:tc>
          <w:tcPr>
            <w:tcW w:w="1980" w:type="dxa"/>
            <w:gridSpan w:val="2"/>
            <w:vMerge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val="ky-KG" w:eastAsia="ru-RU"/>
              </w:rPr>
              <w:t xml:space="preserve">-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Выступления официальных лиц и почетных гостей (на согласовании):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103" w:type="dxa"/>
            <w:vMerge/>
          </w:tcPr>
          <w:p w:rsidR="008367E7" w:rsidRPr="00DB1C66" w:rsidRDefault="008367E7" w:rsidP="00FA6D02">
            <w:pPr>
              <w:rPr>
                <w:rFonts w:ascii="Times New Roman" w:hAnsi="Times New Roman" w:cs="Times New Roman"/>
              </w:rPr>
            </w:pP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10:30 – 12-00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1C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Осмотр экспозиции выставки - ярмарки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DB1C66">
              <w:rPr>
                <w:rFonts w:ascii="Times New Roman" w:hAnsi="Times New Roman" w:cs="Times New Roman"/>
                <w:b/>
              </w:rPr>
              <w:t>«</w:t>
            </w:r>
            <w:r w:rsidR="00701B81" w:rsidRPr="00DB1C66">
              <w:rPr>
                <w:rFonts w:ascii="Times New Roman" w:hAnsi="Times New Roman" w:cs="Times New Roman"/>
                <w:b/>
              </w:rPr>
              <w:t>«ЮГ ЭКСПО - 2019»</w:t>
            </w:r>
            <w:r w:rsidRPr="00DB1C66">
              <w:rPr>
                <w:rFonts w:ascii="Times New Roman" w:hAnsi="Times New Roman" w:cs="Times New Roman"/>
                <w:b/>
              </w:rPr>
              <w:t xml:space="preserve">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почетными гостями, Партнерами и членами организационного комитета выставки-ярмарки.</w:t>
            </w:r>
          </w:p>
        </w:tc>
        <w:tc>
          <w:tcPr>
            <w:tcW w:w="5103" w:type="dxa"/>
          </w:tcPr>
          <w:p w:rsidR="008367E7" w:rsidRPr="00DB1C66" w:rsidRDefault="004F2601" w:rsidP="00FA6D02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10:30 – 11:00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val="ky-KG" w:eastAsia="ru-RU"/>
              </w:rPr>
            </w:pPr>
            <w:r w:rsidRPr="00DB1C6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 xml:space="preserve">Пресс-конференция для СМИ от имени организаторов и партнеров </w:t>
            </w:r>
            <w:r w:rsidRPr="00DB1C6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выставки -ярмарки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1B7DDC" w:rsidRPr="00DB1C66">
              <w:rPr>
                <w:rFonts w:ascii="Times New Roman" w:hAnsi="Times New Roman" w:cs="Times New Roman"/>
              </w:rPr>
              <w:t xml:space="preserve"> «ЮГ ЭКСПО</w:t>
            </w:r>
            <w:r w:rsidRPr="00DB1C66">
              <w:rPr>
                <w:rFonts w:ascii="Times New Roman" w:hAnsi="Times New Roman" w:cs="Times New Roman"/>
              </w:rPr>
              <w:t xml:space="preserve"> - 2019» </w:t>
            </w:r>
          </w:p>
        </w:tc>
        <w:tc>
          <w:tcPr>
            <w:tcW w:w="5103" w:type="dxa"/>
          </w:tcPr>
          <w:p w:rsidR="008367E7" w:rsidRPr="00DB1C66" w:rsidRDefault="004F2601" w:rsidP="004F260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11:00 – 12:00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Работа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  <w:r w:rsidR="001B7DDC" w:rsidRPr="00DB1C66">
              <w:rPr>
                <w:rFonts w:ascii="Times New Roman" w:hAnsi="Times New Roman" w:cs="Times New Roman"/>
              </w:rPr>
              <w:t>«ЮГ ЭКСПО</w:t>
            </w:r>
            <w:r w:rsidRPr="00DB1C66">
              <w:rPr>
                <w:rFonts w:ascii="Times New Roman" w:hAnsi="Times New Roman" w:cs="Times New Roman"/>
              </w:rPr>
              <w:t xml:space="preserve"> - 2019»</w:t>
            </w:r>
          </w:p>
        </w:tc>
        <w:tc>
          <w:tcPr>
            <w:tcW w:w="5103" w:type="dxa"/>
          </w:tcPr>
          <w:p w:rsidR="008367E7" w:rsidRPr="00DB1C66" w:rsidRDefault="004F2601" w:rsidP="004F2601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13:00 – 18:00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Продолжение работы </w:t>
            </w:r>
            <w:r w:rsidRPr="00DB1C6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выставки-ярмарки </w:t>
            </w:r>
            <w:r w:rsidR="001B7DDC" w:rsidRPr="00DB1C66">
              <w:rPr>
                <w:rFonts w:ascii="Times New Roman" w:hAnsi="Times New Roman" w:cs="Times New Roman"/>
                <w:b/>
              </w:rPr>
              <w:t>«ЮГ ЭКСПО</w:t>
            </w:r>
            <w:r w:rsidRPr="00DB1C66">
              <w:rPr>
                <w:rFonts w:ascii="Times New Roman" w:hAnsi="Times New Roman" w:cs="Times New Roman"/>
                <w:b/>
              </w:rPr>
              <w:t xml:space="preserve"> - 2019» </w:t>
            </w:r>
          </w:p>
        </w:tc>
        <w:tc>
          <w:tcPr>
            <w:tcW w:w="5103" w:type="dxa"/>
          </w:tcPr>
          <w:p w:rsidR="008367E7" w:rsidRPr="00DB1C66" w:rsidRDefault="004F2601" w:rsidP="00FA6D02">
            <w:pPr>
              <w:rPr>
                <w:rFonts w:ascii="Times New Roman" w:hAnsi="Times New Roman" w:cs="Times New Roman"/>
                <w:b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Выставочная площадь Торгового Центра «Ош - Таатан» 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14:00 – 16:00</w:t>
            </w:r>
          </w:p>
        </w:tc>
        <w:tc>
          <w:tcPr>
            <w:tcW w:w="7513" w:type="dxa"/>
          </w:tcPr>
          <w:p w:rsidR="008367E7" w:rsidRPr="00DB1C66" w:rsidRDefault="008367E7" w:rsidP="00701B81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Организационный  комитет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совместно с Партнерами определяют 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из числа экспонентов выставки – ярмарки    </w:t>
            </w:r>
            <w:r w:rsidR="001B7DDC" w:rsidRPr="00DB1C66">
              <w:rPr>
                <w:rFonts w:ascii="Times New Roman" w:hAnsi="Times New Roman" w:cs="Times New Roman"/>
              </w:rPr>
              <w:t>«ЮГ ЭКСПО</w:t>
            </w:r>
            <w:r w:rsidRPr="00DB1C66">
              <w:rPr>
                <w:rFonts w:ascii="Times New Roman" w:hAnsi="Times New Roman" w:cs="Times New Roman"/>
              </w:rPr>
              <w:t xml:space="preserve"> - 2019» </w:t>
            </w:r>
            <w:r w:rsidR="00701B81" w:rsidRPr="00DB1C66">
              <w:rPr>
                <w:rFonts w:ascii="Times New Roman" w:hAnsi="Times New Roman" w:cs="Times New Roman"/>
              </w:rPr>
              <w:t xml:space="preserve"> на награждение Дипломами по номинации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«Лучший Участник»,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«Лучший Экспонент» </w:t>
            </w:r>
          </w:p>
        </w:tc>
        <w:tc>
          <w:tcPr>
            <w:tcW w:w="5103" w:type="dxa"/>
          </w:tcPr>
          <w:p w:rsidR="008367E7" w:rsidRPr="00DB1C66" w:rsidRDefault="004F2601" w:rsidP="00FA6D02">
            <w:pPr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17:00 – 18:00 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Закрытие 1-го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  <w:r w:rsidR="001B7DDC" w:rsidRPr="00DB1C66">
              <w:rPr>
                <w:rFonts w:ascii="Times New Roman" w:hAnsi="Times New Roman" w:cs="Times New Roman"/>
                <w:b/>
              </w:rPr>
              <w:t>«ЮГ ЭКСПО</w:t>
            </w:r>
            <w:r w:rsidRPr="00DB1C66">
              <w:rPr>
                <w:rFonts w:ascii="Times New Roman" w:hAnsi="Times New Roman" w:cs="Times New Roman"/>
                <w:b/>
              </w:rPr>
              <w:t xml:space="preserve"> - 2019»</w:t>
            </w:r>
          </w:p>
        </w:tc>
        <w:tc>
          <w:tcPr>
            <w:tcW w:w="5103" w:type="dxa"/>
          </w:tcPr>
          <w:p w:rsidR="008367E7" w:rsidRPr="00DB1C66" w:rsidRDefault="004F2601" w:rsidP="00FA6D02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13:00 – 13:30</w:t>
            </w:r>
          </w:p>
        </w:tc>
        <w:tc>
          <w:tcPr>
            <w:tcW w:w="7513" w:type="dxa"/>
          </w:tcPr>
          <w:p w:rsidR="008367E7" w:rsidRPr="00DB1C66" w:rsidRDefault="008367E7" w:rsidP="001B7DDC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Приглашение на участие в </w:t>
            </w:r>
            <w:r w:rsidRPr="00DB1C66">
              <w:rPr>
                <w:rFonts w:ascii="Times New Roman" w:hAnsi="Times New Roman" w:cs="Times New Roman"/>
                <w:lang w:val="ky-KG"/>
              </w:rPr>
              <w:t xml:space="preserve">Конференции </w:t>
            </w:r>
            <w:r w:rsidR="001B7DDC" w:rsidRPr="00DB1C66">
              <w:rPr>
                <w:rFonts w:ascii="Times New Roman" w:hAnsi="Times New Roman" w:cs="Times New Roman"/>
              </w:rPr>
              <w:t>(на согласовании</w:t>
            </w:r>
            <w:r w:rsidR="0068609C" w:rsidRPr="00DB1C66">
              <w:rPr>
                <w:rFonts w:ascii="Times New Roman" w:hAnsi="Times New Roman" w:cs="Times New Roman"/>
              </w:rPr>
              <w:t xml:space="preserve"> южного управления министерства экономики КР</w:t>
            </w:r>
            <w:r w:rsidR="001B7DDC" w:rsidRPr="00DB1C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103" w:type="dxa"/>
          </w:tcPr>
          <w:p w:rsidR="008367E7" w:rsidRPr="00DB1C66" w:rsidRDefault="004F2601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Конференц </w:t>
            </w:r>
            <w:r w:rsidR="00DB1C66" w:rsidRPr="00DB1C66">
              <w:rPr>
                <w:rFonts w:ascii="Times New Roman" w:hAnsi="Times New Roman" w:cs="Times New Roman"/>
                <w:lang w:eastAsia="ru-RU"/>
              </w:rPr>
              <w:t>зал г</w:t>
            </w:r>
            <w:r w:rsidRPr="00DB1C66">
              <w:rPr>
                <w:rFonts w:ascii="Times New Roman" w:hAnsi="Times New Roman" w:cs="Times New Roman"/>
                <w:lang w:eastAsia="ru-RU"/>
              </w:rPr>
              <w:t>остиницы «</w:t>
            </w:r>
            <w:r w:rsidR="00DB1C66" w:rsidRPr="00DB1C66">
              <w:rPr>
                <w:rFonts w:ascii="Times New Roman" w:hAnsi="Times New Roman" w:cs="Times New Roman"/>
                <w:lang w:eastAsia="ru-RU"/>
              </w:rPr>
              <w:t>Шанхай Сити</w:t>
            </w:r>
            <w:r w:rsidRPr="00DB1C66">
              <w:rPr>
                <w:rFonts w:ascii="Times New Roman" w:hAnsi="Times New Roman" w:cs="Times New Roman"/>
                <w:lang w:eastAsia="ru-RU"/>
              </w:rPr>
              <w:t>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13:30 – 14:00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Регистрация  участников </w:t>
            </w:r>
            <w:r w:rsidRPr="00DB1C66">
              <w:rPr>
                <w:rFonts w:ascii="Times New Roman" w:hAnsi="Times New Roman" w:cs="Times New Roman"/>
                <w:lang w:val="ky-KG"/>
              </w:rPr>
              <w:t xml:space="preserve">Конференции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DB1C66" w:rsidRPr="00DB1C66" w:rsidTr="002B2F22">
        <w:trPr>
          <w:trHeight w:val="890"/>
        </w:trPr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14:00 – 14:10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Официальное открытие </w:t>
            </w:r>
            <w:r w:rsidRPr="00DB1C66">
              <w:rPr>
                <w:rFonts w:ascii="Times New Roman" w:hAnsi="Times New Roman" w:cs="Times New Roman"/>
                <w:lang w:val="ky-KG"/>
              </w:rPr>
              <w:t xml:space="preserve">Конференции </w:t>
            </w:r>
            <w:r w:rsidRPr="00DB1C66">
              <w:rPr>
                <w:rFonts w:ascii="Times New Roman" w:hAnsi="Times New Roman" w:cs="Times New Roman"/>
                <w:lang w:eastAsia="ru-RU"/>
              </w:rPr>
              <w:t>Полномочный представитель Правительства Кыргызской Республики по Ошской области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14:10 – 14:20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Доклад  1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14:20 – 14:30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Доклад  2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14:30 - 15:30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Диспут – прения участников </w:t>
            </w:r>
            <w:r w:rsidRPr="00DB1C66">
              <w:rPr>
                <w:rFonts w:ascii="Times New Roman" w:hAnsi="Times New Roman" w:cs="Times New Roman"/>
                <w:b/>
                <w:lang w:val="ky-KG"/>
              </w:rPr>
              <w:t xml:space="preserve">Конференции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DB1C66" w:rsidRPr="00DB1C66" w:rsidTr="008367E7">
        <w:trPr>
          <w:trHeight w:val="606"/>
        </w:trPr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15:30 – 16:00</w:t>
            </w:r>
          </w:p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Подведение итогов </w:t>
            </w:r>
            <w:r w:rsidRPr="00DB1C66">
              <w:rPr>
                <w:rFonts w:ascii="Times New Roman" w:hAnsi="Times New Roman" w:cs="Times New Roman"/>
                <w:b/>
                <w:lang w:val="ky-KG"/>
              </w:rPr>
              <w:t xml:space="preserve">Конференции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Конференц зал гостиницы «Шанхай Сити»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16:00 - 16:30</w:t>
            </w:r>
          </w:p>
        </w:tc>
        <w:tc>
          <w:tcPr>
            <w:tcW w:w="7513" w:type="dxa"/>
          </w:tcPr>
          <w:p w:rsidR="008367E7" w:rsidRPr="00DB1C66" w:rsidRDefault="008367E7" w:rsidP="001B7DDC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Переезд  официальных лиц, гостей и участников </w:t>
            </w:r>
            <w:r w:rsidRPr="00DB1C66">
              <w:rPr>
                <w:rFonts w:ascii="Times New Roman" w:hAnsi="Times New Roman" w:cs="Times New Roman"/>
                <w:lang w:val="ky-KG"/>
              </w:rPr>
              <w:t xml:space="preserve">Конференции </w:t>
            </w:r>
            <w:r w:rsidRPr="00DB1C66">
              <w:rPr>
                <w:rFonts w:ascii="Times New Roman" w:hAnsi="Times New Roman" w:cs="Times New Roman"/>
                <w:lang w:eastAsia="ru-RU"/>
              </w:rPr>
              <w:t>в гостиницы и  свободное время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Гостиницы г. Ош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19:00 - 22:00</w:t>
            </w:r>
          </w:p>
        </w:tc>
        <w:tc>
          <w:tcPr>
            <w:tcW w:w="7513" w:type="dxa"/>
          </w:tcPr>
          <w:p w:rsidR="008367E7" w:rsidRPr="00DB1C66" w:rsidRDefault="008367E7" w:rsidP="0068609C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Официальный ужин для гостей от имени организаторов и партнеров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  <w:r w:rsidRPr="00DB1C66">
              <w:rPr>
                <w:rFonts w:ascii="Times New Roman" w:hAnsi="Times New Roman" w:cs="Times New Roman"/>
                <w:lang w:eastAsia="ru-RU"/>
              </w:rPr>
              <w:t>с художественно – концертной программой.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Вручение</w:t>
            </w:r>
            <w:r w:rsidR="0068609C"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68609C" w:rsidRPr="00DB1C66">
              <w:rPr>
                <w:rFonts w:ascii="Times New Roman" w:hAnsi="Times New Roman" w:cs="Times New Roman"/>
                <w:lang w:eastAsia="ru-RU"/>
              </w:rPr>
              <w:t>дипломов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: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«Лучший Участник»,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«Лучш</w:t>
            </w:r>
            <w:r w:rsidR="0068609C" w:rsidRPr="00DB1C66">
              <w:rPr>
                <w:rFonts w:ascii="Times New Roman" w:hAnsi="Times New Roman" w:cs="Times New Roman"/>
                <w:b/>
                <w:lang w:eastAsia="ru-RU"/>
              </w:rPr>
              <w:t>ий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 Экспо</w:t>
            </w:r>
            <w:r w:rsidR="0068609C" w:rsidRPr="00DB1C66">
              <w:rPr>
                <w:rFonts w:ascii="Times New Roman" w:hAnsi="Times New Roman" w:cs="Times New Roman"/>
                <w:b/>
                <w:lang w:eastAsia="ru-RU"/>
              </w:rPr>
              <w:t>нент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»</w:t>
            </w:r>
            <w:r w:rsidRPr="00DB1C66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Ресторан «Ала - Тоо» г. Ош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22:00 – 22:30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Переезд  в гостиницы 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Гостиницы г. Ош</w:t>
            </w:r>
          </w:p>
        </w:tc>
      </w:tr>
      <w:tr w:rsidR="008367E7" w:rsidRPr="00DB1C66" w:rsidTr="008367E7">
        <w:tc>
          <w:tcPr>
            <w:tcW w:w="14596" w:type="dxa"/>
            <w:gridSpan w:val="4"/>
          </w:tcPr>
          <w:p w:rsidR="008367E7" w:rsidRPr="00DB1C66" w:rsidRDefault="001B7DDC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День третий 11 сентября</w:t>
            </w:r>
            <w:r w:rsidR="008367E7" w:rsidRPr="00DB1C66">
              <w:rPr>
                <w:rFonts w:ascii="Times New Roman" w:hAnsi="Times New Roman" w:cs="Times New Roman"/>
                <w:b/>
                <w:lang w:eastAsia="ru-RU"/>
              </w:rPr>
              <w:t xml:space="preserve"> 2019 года  </w:t>
            </w:r>
          </w:p>
          <w:p w:rsidR="008367E7" w:rsidRPr="00DB1C66" w:rsidRDefault="008367E7" w:rsidP="00FA6D02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lastRenderedPageBreak/>
              <w:t xml:space="preserve">(продолжение работы </w:t>
            </w:r>
            <w:r w:rsidRPr="00DB1C66">
              <w:rPr>
                <w:rFonts w:ascii="Times New Roman" w:hAnsi="Times New Roman" w:cs="Times New Roman"/>
                <w:b/>
              </w:rPr>
              <w:t xml:space="preserve">Международной универсальной выставки – ярмарки </w:t>
            </w:r>
          </w:p>
          <w:p w:rsidR="008367E7" w:rsidRPr="00DB1C66" w:rsidRDefault="001B7DDC" w:rsidP="002B2F2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</w:rPr>
              <w:t>«ЮГ ЭКСПО</w:t>
            </w:r>
            <w:r w:rsidR="008367E7" w:rsidRPr="00DB1C66">
              <w:rPr>
                <w:rFonts w:ascii="Times New Roman" w:hAnsi="Times New Roman" w:cs="Times New Roman"/>
                <w:b/>
              </w:rPr>
              <w:t xml:space="preserve"> - 2019»</w:t>
            </w:r>
            <w:r w:rsidR="008367E7" w:rsidRPr="00DB1C66">
              <w:rPr>
                <w:rFonts w:ascii="Times New Roman" w:hAnsi="Times New Roman" w:cs="Times New Roman"/>
                <w:b/>
                <w:lang w:eastAsia="ru-RU"/>
              </w:rPr>
              <w:t>)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lastRenderedPageBreak/>
              <w:t>8:30 – 9:30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Завтрак, сбор в вестибюле гостиниц для выезда на выставку – ярмарку 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10:00 – 18:00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Продолжение 2-го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10:00 – 12:00</w:t>
            </w:r>
          </w:p>
        </w:tc>
        <w:tc>
          <w:tcPr>
            <w:tcW w:w="7513" w:type="dxa"/>
          </w:tcPr>
          <w:p w:rsidR="00DB1C66" w:rsidRPr="00DB1C66" w:rsidRDefault="00215AF7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В2В</w:t>
            </w:r>
            <w:r w:rsidR="00DB1C66" w:rsidRPr="00DB1C66">
              <w:rPr>
                <w:rFonts w:ascii="Times New Roman" w:hAnsi="Times New Roman" w:cs="Times New Roman"/>
                <w:lang w:eastAsia="ru-RU"/>
              </w:rPr>
              <w:t xml:space="preserve"> встречи зарубежных фирм, компаний с предприятиями из южных и других областей Кыргызстана 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13:00 – 17:00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Продолжение 2-го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  <w:r w:rsidRPr="00DB1C66">
              <w:rPr>
                <w:rFonts w:ascii="Times New Roman" w:hAnsi="Times New Roman" w:cs="Times New Roman"/>
              </w:rPr>
              <w:t>«ЮГ ЭКСПО - 2019»</w:t>
            </w:r>
            <w:r w:rsidRPr="00DB1C6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15:00 – 16:00</w:t>
            </w:r>
          </w:p>
        </w:tc>
        <w:tc>
          <w:tcPr>
            <w:tcW w:w="7513" w:type="dxa"/>
          </w:tcPr>
          <w:p w:rsidR="00DB1C66" w:rsidRPr="00DB1C66" w:rsidRDefault="00215AF7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В2В</w:t>
            </w:r>
            <w:bookmarkStart w:id="0" w:name="_GoBack"/>
            <w:bookmarkEnd w:id="0"/>
            <w:r w:rsidR="00DB1C66" w:rsidRPr="00DB1C66">
              <w:rPr>
                <w:rFonts w:ascii="Times New Roman" w:hAnsi="Times New Roman" w:cs="Times New Roman"/>
                <w:lang w:eastAsia="ru-RU"/>
              </w:rPr>
              <w:t xml:space="preserve"> встречи зарубежных фирм, компаний с предприятиями из южных и других областей Кыргызстана 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rPr>
          <w:trHeight w:val="705"/>
        </w:trPr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17:00 – 18:00 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3акрытие 2-го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8367E7" w:rsidRPr="00DB1C66" w:rsidTr="008367E7">
        <w:tc>
          <w:tcPr>
            <w:tcW w:w="1980" w:type="dxa"/>
            <w:gridSpan w:val="2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17:00 - 18:00 </w:t>
            </w:r>
          </w:p>
        </w:tc>
        <w:tc>
          <w:tcPr>
            <w:tcW w:w="751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Переезд в гостиницы, свободное время</w:t>
            </w:r>
          </w:p>
        </w:tc>
        <w:tc>
          <w:tcPr>
            <w:tcW w:w="5103" w:type="dxa"/>
          </w:tcPr>
          <w:p w:rsidR="008367E7" w:rsidRPr="00DB1C66" w:rsidRDefault="008367E7" w:rsidP="00FA6D02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Гостиницы г. Ош</w:t>
            </w:r>
          </w:p>
        </w:tc>
      </w:tr>
      <w:tr w:rsidR="008367E7" w:rsidRPr="00DB1C66" w:rsidTr="008367E7">
        <w:tc>
          <w:tcPr>
            <w:tcW w:w="14596" w:type="dxa"/>
            <w:gridSpan w:val="4"/>
          </w:tcPr>
          <w:p w:rsidR="008367E7" w:rsidRPr="00DB1C66" w:rsidRDefault="001B7DDC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День четвертый 12 сентября</w:t>
            </w:r>
            <w:r w:rsidR="008367E7" w:rsidRPr="00DB1C66">
              <w:rPr>
                <w:rFonts w:ascii="Times New Roman" w:hAnsi="Times New Roman" w:cs="Times New Roman"/>
                <w:b/>
                <w:lang w:eastAsia="ru-RU"/>
              </w:rPr>
              <w:t xml:space="preserve"> 2019 года </w:t>
            </w:r>
          </w:p>
          <w:p w:rsidR="008367E7" w:rsidRPr="00DB1C66" w:rsidRDefault="008367E7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(продолжение работы и официальное закрытие </w:t>
            </w:r>
            <w:r w:rsidRPr="00DB1C66">
              <w:rPr>
                <w:rFonts w:ascii="Times New Roman" w:hAnsi="Times New Roman" w:cs="Times New Roman"/>
                <w:b/>
              </w:rPr>
              <w:t xml:space="preserve">Международной </w:t>
            </w:r>
            <w:r w:rsidR="003D0974" w:rsidRPr="00DB1C66">
              <w:rPr>
                <w:rFonts w:ascii="Times New Roman" w:hAnsi="Times New Roman" w:cs="Times New Roman"/>
                <w:b/>
              </w:rPr>
              <w:t>универсальной выставки</w:t>
            </w:r>
            <w:r w:rsidR="001B7DDC" w:rsidRPr="00DB1C66">
              <w:rPr>
                <w:rFonts w:ascii="Times New Roman" w:hAnsi="Times New Roman" w:cs="Times New Roman"/>
                <w:b/>
              </w:rPr>
              <w:t xml:space="preserve"> – ярмарки «ЮГ ЭКСПО</w:t>
            </w:r>
            <w:r w:rsidRPr="00DB1C66">
              <w:rPr>
                <w:rFonts w:ascii="Times New Roman" w:hAnsi="Times New Roman" w:cs="Times New Roman"/>
                <w:b/>
              </w:rPr>
              <w:t xml:space="preserve"> - 2019», </w:t>
            </w:r>
            <w:r w:rsidRPr="00DB1C66">
              <w:rPr>
                <w:rFonts w:ascii="Times New Roman" w:hAnsi="Times New Roman" w:cs="Times New Roman"/>
                <w:b/>
                <w:lang w:eastAsia="ru-RU"/>
              </w:rPr>
              <w:t>отъезд официальных гостей, экспонентов и участников)</w:t>
            </w:r>
          </w:p>
          <w:p w:rsidR="008367E7" w:rsidRPr="00DB1C66" w:rsidRDefault="008367E7" w:rsidP="00FA6D0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8:30 – 9:30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Завтрак, сбор в вестибюле гостиниц для выезда на выставку - ярмарку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10:00 – 12:00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Продолжение 3-го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13:00 – 16:00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 xml:space="preserve">Продолжение 3-го дня работы </w:t>
            </w:r>
            <w:r w:rsidRPr="00DB1C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выставки-ярмарки </w:t>
            </w:r>
            <w:r w:rsidRPr="00DB1C66">
              <w:rPr>
                <w:rFonts w:ascii="Times New Roman" w:hAnsi="Times New Roman" w:cs="Times New Roman"/>
              </w:rPr>
              <w:t>«ЮГ ЭКСПО - 2019»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14:00 – 15:00</w:t>
            </w:r>
          </w:p>
        </w:tc>
        <w:tc>
          <w:tcPr>
            <w:tcW w:w="7513" w:type="dxa"/>
          </w:tcPr>
          <w:p w:rsidR="00DB1C66" w:rsidRPr="00DB1C66" w:rsidRDefault="00A314F7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В2В</w:t>
            </w:r>
            <w:r w:rsidR="00DB1C66" w:rsidRPr="00DB1C66">
              <w:rPr>
                <w:rFonts w:ascii="Times New Roman" w:hAnsi="Times New Roman" w:cs="Times New Roman"/>
                <w:lang w:eastAsia="ru-RU"/>
              </w:rPr>
              <w:t xml:space="preserve"> встречи зарубежных фирм, компаний с предприятиями из южных и других областей Кыргызстана 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16:00 – 16:30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Подписание меморандумов, соглашений и контрактов.</w:t>
            </w:r>
          </w:p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16:30 – 17:00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Официальная церемония закрытия </w:t>
            </w:r>
            <w:r w:rsidRPr="00DB1C66">
              <w:rPr>
                <w:rFonts w:ascii="Times New Roman" w:hAnsi="Times New Roman" w:cs="Times New Roman"/>
                <w:b/>
              </w:rPr>
              <w:t>Международной универсальной  выставки – ярмарки «ЮГ ЭКСПО - 2019»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  <w:tr w:rsidR="00DB1C66" w:rsidRPr="00DB1C66" w:rsidTr="008367E7">
        <w:tc>
          <w:tcPr>
            <w:tcW w:w="1980" w:type="dxa"/>
            <w:gridSpan w:val="2"/>
          </w:tcPr>
          <w:p w:rsidR="00DB1C66" w:rsidRPr="00DB1C66" w:rsidRDefault="00DB1C66" w:rsidP="00DB1C66">
            <w:pPr>
              <w:pStyle w:val="a3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>17:00 – 20:00</w:t>
            </w:r>
          </w:p>
        </w:tc>
        <w:tc>
          <w:tcPr>
            <w:tcW w:w="7513" w:type="dxa"/>
          </w:tcPr>
          <w:p w:rsidR="00DB1C66" w:rsidRPr="00DB1C66" w:rsidRDefault="00DB1C66" w:rsidP="00DB1C66">
            <w:pPr>
              <w:pStyle w:val="a3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DB1C66">
              <w:rPr>
                <w:rFonts w:ascii="Times New Roman" w:hAnsi="Times New Roman" w:cs="Times New Roman"/>
                <w:b/>
                <w:lang w:eastAsia="ru-RU"/>
              </w:rPr>
              <w:t xml:space="preserve">Отъезд участников </w:t>
            </w:r>
            <w:r w:rsidRPr="00DB1C66">
              <w:rPr>
                <w:rFonts w:ascii="Times New Roman" w:hAnsi="Times New Roman" w:cs="Times New Roman"/>
                <w:b/>
              </w:rPr>
              <w:t xml:space="preserve">выставки – ярмарки </w:t>
            </w:r>
          </w:p>
        </w:tc>
        <w:tc>
          <w:tcPr>
            <w:tcW w:w="5103" w:type="dxa"/>
          </w:tcPr>
          <w:p w:rsidR="00DB1C66" w:rsidRPr="00DB1C66" w:rsidRDefault="00DB1C66" w:rsidP="00DB1C66">
            <w:pPr>
              <w:rPr>
                <w:rFonts w:ascii="Times New Roman" w:hAnsi="Times New Roman" w:cs="Times New Roman"/>
              </w:rPr>
            </w:pPr>
            <w:r w:rsidRPr="00DB1C66">
              <w:rPr>
                <w:rFonts w:ascii="Times New Roman" w:hAnsi="Times New Roman" w:cs="Times New Roman"/>
                <w:lang w:eastAsia="ru-RU"/>
              </w:rPr>
              <w:t>Выставочная площадь Торгового Центра «Ош - Таатан»</w:t>
            </w:r>
          </w:p>
        </w:tc>
      </w:tr>
    </w:tbl>
    <w:p w:rsidR="00CF277D" w:rsidRDefault="00CF277D" w:rsidP="00DB1C66"/>
    <w:sectPr w:rsidR="00CF277D" w:rsidSect="002B2F22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ED3" w:rsidRDefault="000C7ED3" w:rsidP="0063447A">
      <w:pPr>
        <w:spacing w:after="0" w:line="240" w:lineRule="auto"/>
      </w:pPr>
      <w:r>
        <w:separator/>
      </w:r>
    </w:p>
  </w:endnote>
  <w:endnote w:type="continuationSeparator" w:id="0">
    <w:p w:rsidR="000C7ED3" w:rsidRDefault="000C7ED3" w:rsidP="00634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ED3" w:rsidRDefault="000C7ED3" w:rsidP="0063447A">
      <w:pPr>
        <w:spacing w:after="0" w:line="240" w:lineRule="auto"/>
      </w:pPr>
      <w:r>
        <w:separator/>
      </w:r>
    </w:p>
  </w:footnote>
  <w:footnote w:type="continuationSeparator" w:id="0">
    <w:p w:rsidR="000C7ED3" w:rsidRDefault="000C7ED3" w:rsidP="00634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77D"/>
    <w:rsid w:val="00021741"/>
    <w:rsid w:val="000C7ED3"/>
    <w:rsid w:val="001B7DDC"/>
    <w:rsid w:val="001E7EDD"/>
    <w:rsid w:val="00215AF7"/>
    <w:rsid w:val="002B2F22"/>
    <w:rsid w:val="003D0974"/>
    <w:rsid w:val="003D3C5A"/>
    <w:rsid w:val="003E2452"/>
    <w:rsid w:val="00431AA3"/>
    <w:rsid w:val="004F2601"/>
    <w:rsid w:val="0056601A"/>
    <w:rsid w:val="005E76FC"/>
    <w:rsid w:val="0063447A"/>
    <w:rsid w:val="0068609C"/>
    <w:rsid w:val="00701B81"/>
    <w:rsid w:val="007C636E"/>
    <w:rsid w:val="008064FB"/>
    <w:rsid w:val="008367E7"/>
    <w:rsid w:val="008C4263"/>
    <w:rsid w:val="00A314F7"/>
    <w:rsid w:val="00A63125"/>
    <w:rsid w:val="00AD5525"/>
    <w:rsid w:val="00BC3B0A"/>
    <w:rsid w:val="00BF6202"/>
    <w:rsid w:val="00C53DA8"/>
    <w:rsid w:val="00CF277D"/>
    <w:rsid w:val="00D93C00"/>
    <w:rsid w:val="00DA1617"/>
    <w:rsid w:val="00DB1C66"/>
    <w:rsid w:val="00DD171B"/>
    <w:rsid w:val="00EA61B2"/>
    <w:rsid w:val="00EC2DAB"/>
    <w:rsid w:val="00F3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1454F"/>
  <w15:chartTrackingRefBased/>
  <w15:docId w15:val="{9F89964F-315F-4AF4-B256-1AB71574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277D"/>
    <w:pPr>
      <w:spacing w:after="0" w:line="240" w:lineRule="auto"/>
    </w:pPr>
  </w:style>
  <w:style w:type="table" w:styleId="a4">
    <w:name w:val="Table Grid"/>
    <w:basedOn w:val="a1"/>
    <w:uiPriority w:val="39"/>
    <w:rsid w:val="00CF2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34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447A"/>
  </w:style>
  <w:style w:type="paragraph" w:styleId="a7">
    <w:name w:val="footer"/>
    <w:basedOn w:val="a"/>
    <w:link w:val="a8"/>
    <w:uiPriority w:val="99"/>
    <w:unhideWhenUsed/>
    <w:rsid w:val="00634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447A"/>
  </w:style>
  <w:style w:type="paragraph" w:styleId="a9">
    <w:name w:val="Balloon Text"/>
    <w:basedOn w:val="a"/>
    <w:link w:val="aa"/>
    <w:uiPriority w:val="99"/>
    <w:semiHidden/>
    <w:unhideWhenUsed/>
    <w:rsid w:val="00DD1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1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371B4-F919-4D53-ADF4-A798507E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4</cp:revision>
  <cp:lastPrinted>2019-05-28T08:21:00Z</cp:lastPrinted>
  <dcterms:created xsi:type="dcterms:W3CDTF">2019-06-19T11:36:00Z</dcterms:created>
  <dcterms:modified xsi:type="dcterms:W3CDTF">2019-06-25T04:27:00Z</dcterms:modified>
</cp:coreProperties>
</file>